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rutnt"/>
        <w:tblW w:w="105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3"/>
        <w:gridCol w:w="5233"/>
      </w:tblGrid>
      <w:tr w:rsidR="003D2091" w:rsidRPr="00F2566B" w14:paraId="67F96E88" w14:textId="77777777" w:rsidTr="0004672E">
        <w:trPr>
          <w:trHeight w:val="284"/>
          <w:jc w:val="center"/>
        </w:trPr>
        <w:tc>
          <w:tcPr>
            <w:tcW w:w="5313" w:type="dxa"/>
            <w:tcMar>
              <w:left w:w="1123" w:type="dxa"/>
            </w:tcMar>
          </w:tcPr>
          <w:p w14:paraId="5E2044F9" w14:textId="43DA4B51" w:rsidR="003D2091" w:rsidRPr="00F2566B" w:rsidRDefault="003D2091" w:rsidP="004B5B16">
            <w:pPr>
              <w:pStyle w:val="Adress"/>
              <w:tabs>
                <w:tab w:val="left" w:pos="851"/>
              </w:tabs>
              <w:rPr>
                <w:noProof w:val="0"/>
              </w:rPr>
            </w:pPr>
            <w:bookmarkStart w:id="0" w:name="bmBort"/>
          </w:p>
        </w:tc>
        <w:tc>
          <w:tcPr>
            <w:tcW w:w="5233" w:type="dxa"/>
            <w:tcMar>
              <w:right w:w="851" w:type="dxa"/>
            </w:tcMar>
          </w:tcPr>
          <w:p w14:paraId="1702F839" w14:textId="77777777" w:rsidR="003D2091" w:rsidRPr="00F2566B" w:rsidRDefault="003D2091" w:rsidP="004B5B16">
            <w:pPr>
              <w:pStyle w:val="Adress"/>
              <w:tabs>
                <w:tab w:val="left" w:pos="851"/>
              </w:tabs>
              <w:rPr>
                <w:noProof w:val="0"/>
              </w:rPr>
            </w:pPr>
            <w:bookmarkStart w:id="1" w:name="bMot_namn"/>
            <w:bookmarkEnd w:id="1"/>
          </w:p>
        </w:tc>
      </w:tr>
      <w:tr w:rsidR="003D2091" w:rsidRPr="00F2566B" w14:paraId="15FF746C" w14:textId="77777777" w:rsidTr="00472180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671250B7" w14:textId="619BB757" w:rsidR="003D2091" w:rsidRPr="00F2566B" w:rsidRDefault="003D2091" w:rsidP="0004672E">
            <w:pPr>
              <w:pStyle w:val="Rubrik1"/>
              <w:tabs>
                <w:tab w:val="left" w:pos="851"/>
              </w:tabs>
              <w:spacing w:after="0"/>
            </w:pPr>
          </w:p>
        </w:tc>
        <w:tc>
          <w:tcPr>
            <w:tcW w:w="5233" w:type="dxa"/>
            <w:tcMar>
              <w:right w:w="851" w:type="dxa"/>
            </w:tcMar>
          </w:tcPr>
          <w:p w14:paraId="44AF593E" w14:textId="77777777" w:rsidR="003D2091" w:rsidRPr="00F2566B" w:rsidRDefault="003D2091" w:rsidP="004B5B16">
            <w:pPr>
              <w:pStyle w:val="Adress"/>
              <w:tabs>
                <w:tab w:val="left" w:pos="851"/>
              </w:tabs>
              <w:rPr>
                <w:noProof w:val="0"/>
              </w:rPr>
            </w:pPr>
            <w:bookmarkStart w:id="2" w:name="bMot_institution"/>
            <w:bookmarkEnd w:id="2"/>
          </w:p>
        </w:tc>
      </w:tr>
      <w:tr w:rsidR="003D2091" w:rsidRPr="00F2566B" w14:paraId="64F59508" w14:textId="77777777" w:rsidTr="00472180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0421FEFF" w14:textId="77777777" w:rsidR="003D2091" w:rsidRPr="00F2566B" w:rsidRDefault="003D2091" w:rsidP="004B5B16">
            <w:pPr>
              <w:pStyle w:val="Adress"/>
              <w:tabs>
                <w:tab w:val="left" w:pos="851"/>
              </w:tabs>
              <w:rPr>
                <w:noProof w:val="0"/>
              </w:rPr>
            </w:pPr>
          </w:p>
        </w:tc>
        <w:tc>
          <w:tcPr>
            <w:tcW w:w="5233" w:type="dxa"/>
            <w:tcMar>
              <w:right w:w="851" w:type="dxa"/>
            </w:tcMar>
          </w:tcPr>
          <w:p w14:paraId="2740331D" w14:textId="77777777" w:rsidR="003D2091" w:rsidRPr="00F2566B" w:rsidRDefault="003D2091" w:rsidP="004B5B16">
            <w:pPr>
              <w:pStyle w:val="Adress"/>
              <w:tabs>
                <w:tab w:val="left" w:pos="851"/>
              </w:tabs>
              <w:rPr>
                <w:noProof w:val="0"/>
              </w:rPr>
            </w:pPr>
            <w:bookmarkStart w:id="3" w:name="bMot_foretag"/>
            <w:bookmarkEnd w:id="3"/>
          </w:p>
        </w:tc>
      </w:tr>
    </w:tbl>
    <w:p w14:paraId="3C634845" w14:textId="01F3E5D2" w:rsidR="000B7B17" w:rsidRPr="000B7B17" w:rsidRDefault="000B7B17" w:rsidP="000B7B17">
      <w:pPr>
        <w:sectPr w:rsidR="000B7B17" w:rsidRPr="000B7B17" w:rsidSect="00985ED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2438" w:right="1588" w:bottom="2835" w:left="1985" w:header="567" w:footer="397" w:gutter="0"/>
          <w:cols w:space="708"/>
          <w:titlePg/>
          <w:docGrid w:linePitch="360"/>
        </w:sectPr>
      </w:pPr>
      <w:bookmarkStart w:id="13" w:name="bAvs_institution"/>
      <w:bookmarkStart w:id="14" w:name="bAvs_avd"/>
      <w:bookmarkEnd w:id="0"/>
      <w:bookmarkEnd w:id="13"/>
      <w:bookmarkEnd w:id="14"/>
    </w:p>
    <w:p w14:paraId="18CEBC7D" w14:textId="407AD93E" w:rsidR="003951EC" w:rsidRPr="003951EC" w:rsidRDefault="003357F9" w:rsidP="001B7999">
      <w:pPr>
        <w:pStyle w:val="Rubrik1"/>
        <w:tabs>
          <w:tab w:val="left" w:pos="851"/>
        </w:tabs>
        <w:spacing w:after="0"/>
        <w:rPr>
          <w:rFonts w:asciiTheme="minorHAnsi" w:hAnsiTheme="minorHAnsi" w:cstheme="minorHAnsi"/>
          <w:sz w:val="32"/>
          <w:szCs w:val="32"/>
        </w:rPr>
      </w:pPr>
      <w:bookmarkStart w:id="15" w:name="bmBortSlut"/>
      <w:bookmarkEnd w:id="15"/>
      <w:r>
        <w:rPr>
          <w:rFonts w:asciiTheme="minorHAnsi" w:hAnsiTheme="minorHAnsi" w:cstheme="minorHAnsi"/>
          <w:sz w:val="32"/>
          <w:szCs w:val="32"/>
        </w:rPr>
        <w:t xml:space="preserve">Motivationsbrev </w:t>
      </w:r>
      <w:r w:rsidR="001F05B5" w:rsidRPr="003951EC">
        <w:rPr>
          <w:rFonts w:asciiTheme="minorHAnsi" w:hAnsiTheme="minorHAnsi" w:cstheme="minorHAnsi"/>
          <w:sz w:val="32"/>
          <w:szCs w:val="32"/>
        </w:rPr>
        <w:t>202</w:t>
      </w:r>
      <w:r w:rsidR="00BD512B">
        <w:rPr>
          <w:rFonts w:asciiTheme="minorHAnsi" w:hAnsiTheme="minorHAnsi" w:cstheme="minorHAnsi"/>
          <w:sz w:val="32"/>
          <w:szCs w:val="32"/>
        </w:rPr>
        <w:t>6</w:t>
      </w:r>
      <w:r w:rsidR="001F05B5" w:rsidRPr="003951EC">
        <w:rPr>
          <w:rFonts w:asciiTheme="minorHAnsi" w:hAnsiTheme="minorHAnsi" w:cstheme="minorHAnsi"/>
          <w:sz w:val="32"/>
          <w:szCs w:val="32"/>
        </w:rPr>
        <w:t>/202</w:t>
      </w:r>
      <w:r w:rsidR="00BD512B">
        <w:rPr>
          <w:rFonts w:asciiTheme="minorHAnsi" w:hAnsiTheme="minorHAnsi" w:cstheme="minorHAnsi"/>
          <w:sz w:val="32"/>
          <w:szCs w:val="32"/>
        </w:rPr>
        <w:t>7</w:t>
      </w:r>
    </w:p>
    <w:p w14:paraId="738D9DD6" w14:textId="77777777" w:rsidR="00BB34E5" w:rsidRDefault="00BB34E5" w:rsidP="003951EC">
      <w:pPr>
        <w:pStyle w:val="Normaltext"/>
        <w:rPr>
          <w:rFonts w:asciiTheme="minorHAnsi" w:hAnsiTheme="minorHAnsi" w:cstheme="minorHAnsi"/>
          <w:sz w:val="24"/>
        </w:rPr>
      </w:pPr>
    </w:p>
    <w:p w14:paraId="15666CEA" w14:textId="304DAAEF" w:rsidR="003357F9" w:rsidRDefault="003357F9" w:rsidP="003951EC">
      <w:pPr>
        <w:pStyle w:val="Normaltex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Här anger du en kort motivation varför du söker till ett visst lärosäte/land för utbytesstudier. Ange gärna vilka språkkunskaper du har och på vilken nivå, och om du har tidigare erfarenhet av utbytesstudier (när, var och hur). Det räcker max 1 sida. </w:t>
      </w:r>
    </w:p>
    <w:p w14:paraId="7DA8ACCE" w14:textId="77777777" w:rsidR="003357F9" w:rsidRPr="003951EC" w:rsidRDefault="003357F9" w:rsidP="003357F9">
      <w:pPr>
        <w:pStyle w:val="Normaltext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F</w:t>
      </w:r>
      <w:r w:rsidRPr="003951EC">
        <w:rPr>
          <w:rFonts w:asciiTheme="minorHAnsi" w:hAnsiTheme="minorHAnsi" w:cstheme="minorHAnsi"/>
          <w:b/>
          <w:bCs/>
          <w:sz w:val="24"/>
        </w:rPr>
        <w:t>ör</w:t>
      </w:r>
      <w:r>
        <w:rPr>
          <w:rFonts w:asciiTheme="minorHAnsi" w:hAnsiTheme="minorHAnsi" w:cstheme="minorHAnsi"/>
          <w:b/>
          <w:bCs/>
          <w:sz w:val="24"/>
        </w:rPr>
        <w:t>-</w:t>
      </w:r>
      <w:r w:rsidRPr="003951EC">
        <w:rPr>
          <w:rFonts w:asciiTheme="minorHAnsi" w:hAnsiTheme="minorHAnsi" w:cstheme="minorHAnsi"/>
          <w:b/>
          <w:bCs/>
          <w:sz w:val="24"/>
        </w:rPr>
        <w:t xml:space="preserve">och efternamn: </w:t>
      </w:r>
    </w:p>
    <w:p w14:paraId="6B1D4897" w14:textId="77777777" w:rsidR="003357F9" w:rsidRDefault="003357F9" w:rsidP="003951EC">
      <w:pPr>
        <w:pStyle w:val="Normaltext"/>
        <w:rPr>
          <w:rFonts w:asciiTheme="minorHAnsi" w:hAnsiTheme="minorHAnsi" w:cstheme="minorHAnsi"/>
          <w:b/>
          <w:bCs/>
          <w:sz w:val="24"/>
        </w:rPr>
      </w:pPr>
    </w:p>
    <w:p w14:paraId="62DE5A9B" w14:textId="77777777" w:rsidR="003951EC" w:rsidRPr="003357F9" w:rsidRDefault="003951EC" w:rsidP="003951EC">
      <w:pPr>
        <w:rPr>
          <w:rFonts w:ascii="Calibri" w:hAnsi="Calibri" w:cs="Calibri"/>
          <w:b/>
          <w:sz w:val="20"/>
          <w:szCs w:val="20"/>
        </w:rPr>
      </w:pPr>
    </w:p>
    <w:p w14:paraId="08F5F22D" w14:textId="77777777" w:rsidR="00BB34E5" w:rsidRDefault="00BB34E5" w:rsidP="005433E6">
      <w:pPr>
        <w:pStyle w:val="Rubrik2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6F751CA5" w14:textId="77777777" w:rsidR="005433E6" w:rsidRPr="003357F9" w:rsidRDefault="005433E6" w:rsidP="005433E6">
      <w:pPr>
        <w:pStyle w:val="Rubrik2"/>
        <w:rPr>
          <w:rFonts w:ascii="Calibri" w:hAnsi="Calibri" w:cs="Calibri"/>
        </w:rPr>
      </w:pPr>
    </w:p>
    <w:p w14:paraId="7AD8E132" w14:textId="77777777" w:rsidR="005433E6" w:rsidRPr="003357F9" w:rsidRDefault="005433E6" w:rsidP="005433E6"/>
    <w:p w14:paraId="6D4433B9" w14:textId="77777777" w:rsidR="005433E6" w:rsidRPr="003357F9" w:rsidRDefault="005433E6" w:rsidP="005433E6">
      <w:pPr>
        <w:pStyle w:val="Rubrik1"/>
        <w:tabs>
          <w:tab w:val="left" w:pos="851"/>
        </w:tabs>
        <w:spacing w:after="0"/>
        <w:rPr>
          <w:sz w:val="32"/>
          <w:szCs w:val="32"/>
        </w:rPr>
      </w:pPr>
    </w:p>
    <w:p w14:paraId="32C6B919" w14:textId="77777777" w:rsidR="003951EC" w:rsidRPr="003357F9" w:rsidRDefault="003951EC" w:rsidP="003951EC">
      <w:pPr>
        <w:pStyle w:val="Rubrik2"/>
        <w:rPr>
          <w:rFonts w:ascii="Calibri" w:hAnsi="Calibri" w:cs="Calibri"/>
        </w:rPr>
      </w:pPr>
    </w:p>
    <w:p w14:paraId="0CB7C216" w14:textId="336A3632" w:rsidR="003951EC" w:rsidRPr="003357F9" w:rsidRDefault="003951EC" w:rsidP="003951EC">
      <w:pPr>
        <w:rPr>
          <w:rFonts w:ascii="Calibri" w:hAnsi="Calibri" w:cs="Calibri"/>
        </w:rPr>
      </w:pPr>
    </w:p>
    <w:sectPr w:rsidR="003951EC" w:rsidRPr="003357F9" w:rsidSect="00B02E33">
      <w:headerReference w:type="even" r:id="rId12"/>
      <w:headerReference w:type="default" r:id="rId13"/>
      <w:type w:val="continuous"/>
      <w:pgSz w:w="11906" w:h="16838" w:code="9"/>
      <w:pgMar w:top="2722" w:right="1588" w:bottom="2552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722D49" w14:textId="77777777" w:rsidR="00822013" w:rsidRDefault="00822013">
      <w:pPr>
        <w:spacing w:after="0" w:line="240" w:lineRule="auto"/>
      </w:pPr>
      <w:r>
        <w:separator/>
      </w:r>
    </w:p>
  </w:endnote>
  <w:endnote w:type="continuationSeparator" w:id="0">
    <w:p w14:paraId="00C7A70C" w14:textId="77777777" w:rsidR="00822013" w:rsidRDefault="0082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56C296" w14:textId="77777777" w:rsidR="008660D2" w:rsidRDefault="008660D2" w:rsidP="008660D2">
    <w:pPr>
      <w:pStyle w:val="Sidfot"/>
      <w:tabs>
        <w:tab w:val="left" w:pos="2835"/>
        <w:tab w:val="left" w:pos="5103"/>
      </w:tabs>
      <w:spacing w:line="240" w:lineRule="auto"/>
    </w:pPr>
    <w:r>
      <w:drawing>
        <wp:inline distT="0" distB="0" distL="0" distR="0" wp14:anchorId="276B6398" wp14:editId="5DD88480">
          <wp:extent cx="5291328" cy="432816"/>
          <wp:effectExtent l="0" t="0" r="5080" b="5715"/>
          <wp:docPr id="3" name="Bildobjekt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91328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rutnt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739"/>
      <w:gridCol w:w="2293"/>
      <w:gridCol w:w="3345"/>
    </w:tblGrid>
    <w:tr w:rsidR="008660D2" w:rsidRPr="00827196" w14:paraId="7E6B334B" w14:textId="77777777" w:rsidTr="00843D18">
      <w:trPr>
        <w:jc w:val="center"/>
      </w:trPr>
      <w:tc>
        <w:tcPr>
          <w:tcW w:w="2739" w:type="dxa"/>
          <w:tcBorders>
            <w:top w:val="single" w:sz="6" w:space="0" w:color="002F5F"/>
          </w:tcBorders>
          <w:tcMar>
            <w:left w:w="28" w:type="dxa"/>
            <w:right w:w="28" w:type="dxa"/>
          </w:tcMar>
        </w:tcPr>
        <w:p w14:paraId="2373B9A7" w14:textId="77777777" w:rsidR="008660D2" w:rsidRPr="00827196" w:rsidRDefault="008660D2" w:rsidP="008660D2">
          <w:pPr>
            <w:pStyle w:val="Sidfot"/>
            <w:spacing w:before="60"/>
          </w:pPr>
          <w:r w:rsidRPr="00F2566B">
            <w:t>Institutionen för kultur och estetik</w:t>
          </w:r>
        </w:p>
      </w:tc>
      <w:tc>
        <w:tcPr>
          <w:tcW w:w="2293" w:type="dxa"/>
          <w:tcBorders>
            <w:top w:val="single" w:sz="6" w:space="0" w:color="002F5F"/>
          </w:tcBorders>
          <w:tcMar>
            <w:left w:w="119" w:type="dxa"/>
            <w:right w:w="28" w:type="dxa"/>
          </w:tcMar>
        </w:tcPr>
        <w:p w14:paraId="29A6083F" w14:textId="77777777" w:rsidR="008660D2" w:rsidRPr="00827196" w:rsidRDefault="008660D2" w:rsidP="008660D2">
          <w:pPr>
            <w:pStyle w:val="Sidfot"/>
            <w:spacing w:before="60"/>
          </w:pPr>
          <w:r w:rsidRPr="00827196">
            <w:t>Besöksadress:</w:t>
          </w:r>
        </w:p>
      </w:tc>
      <w:tc>
        <w:tcPr>
          <w:tcW w:w="3345" w:type="dxa"/>
          <w:tcBorders>
            <w:top w:val="single" w:sz="6" w:space="0" w:color="002F5F"/>
          </w:tcBorders>
          <w:tcMar>
            <w:left w:w="91" w:type="dxa"/>
            <w:right w:w="28" w:type="dxa"/>
          </w:tcMar>
        </w:tcPr>
        <w:p w14:paraId="619724CA" w14:textId="77777777" w:rsidR="008660D2" w:rsidRPr="00827196" w:rsidRDefault="008660D2" w:rsidP="008660D2">
          <w:pPr>
            <w:pStyle w:val="Sidfot"/>
            <w:spacing w:before="60"/>
          </w:pPr>
          <w:r w:rsidRPr="00827196">
            <w:t xml:space="preserve">Telefon: </w:t>
          </w:r>
          <w:r>
            <w:t xml:space="preserve">(+46) </w:t>
          </w:r>
          <w:r w:rsidRPr="00F2566B">
            <w:t>8-16 20 00</w:t>
          </w:r>
        </w:p>
      </w:tc>
    </w:tr>
    <w:tr w:rsidR="008660D2" w:rsidRPr="00827196" w14:paraId="47FF3070" w14:textId="77777777" w:rsidTr="00843D18">
      <w:trPr>
        <w:gridAfter w:val="1"/>
        <w:wAfter w:w="3345" w:type="dxa"/>
        <w:jc w:val="center"/>
      </w:trPr>
      <w:tc>
        <w:tcPr>
          <w:tcW w:w="2739" w:type="dxa"/>
          <w:vMerge w:val="restart"/>
          <w:tcMar>
            <w:left w:w="28" w:type="dxa"/>
            <w:right w:w="28" w:type="dxa"/>
          </w:tcMar>
        </w:tcPr>
        <w:p w14:paraId="719BC33F" w14:textId="77777777" w:rsidR="008660D2" w:rsidRDefault="008660D2" w:rsidP="008660D2">
          <w:pPr>
            <w:pStyle w:val="Sidfot"/>
          </w:pPr>
          <w:r>
            <w:t>Stockholms Universitet</w:t>
          </w:r>
        </w:p>
        <w:p w14:paraId="7F9E4397" w14:textId="77777777" w:rsidR="008660D2" w:rsidRPr="00827196" w:rsidRDefault="008660D2" w:rsidP="008660D2">
          <w:pPr>
            <w:pStyle w:val="Sidfot"/>
          </w:pPr>
          <w:r>
            <w:t>106 91  Stockholm</w:t>
          </w:r>
        </w:p>
      </w:tc>
      <w:tc>
        <w:tcPr>
          <w:tcW w:w="2293" w:type="dxa"/>
          <w:tcMar>
            <w:left w:w="119" w:type="dxa"/>
            <w:right w:w="28" w:type="dxa"/>
          </w:tcMar>
        </w:tcPr>
        <w:p w14:paraId="7593F3DC" w14:textId="77777777" w:rsidR="008660D2" w:rsidRPr="00827196" w:rsidRDefault="008660D2" w:rsidP="008660D2">
          <w:pPr>
            <w:pStyle w:val="Sidfot"/>
          </w:pPr>
          <w:r w:rsidRPr="00F2566B">
            <w:t>Frescativägen 22-26</w:t>
          </w:r>
        </w:p>
      </w:tc>
    </w:tr>
    <w:tr w:rsidR="008660D2" w:rsidRPr="00827196" w14:paraId="16B37960" w14:textId="77777777" w:rsidTr="00843D18">
      <w:trPr>
        <w:gridAfter w:val="1"/>
        <w:wAfter w:w="3345" w:type="dxa"/>
        <w:jc w:val="center"/>
      </w:trPr>
      <w:tc>
        <w:tcPr>
          <w:tcW w:w="2739" w:type="dxa"/>
          <w:vMerge/>
        </w:tcPr>
        <w:p w14:paraId="23F219B9" w14:textId="77777777" w:rsidR="008660D2" w:rsidRPr="00827196" w:rsidRDefault="008660D2" w:rsidP="008660D2">
          <w:pPr>
            <w:pStyle w:val="Sidfot"/>
          </w:pPr>
        </w:p>
      </w:tc>
      <w:tc>
        <w:tcPr>
          <w:tcW w:w="2293" w:type="dxa"/>
          <w:tcMar>
            <w:left w:w="119" w:type="dxa"/>
            <w:right w:w="28" w:type="dxa"/>
          </w:tcMar>
        </w:tcPr>
        <w:p w14:paraId="19D18A4D" w14:textId="5A274659" w:rsidR="008660D2" w:rsidRPr="00827196" w:rsidRDefault="0025170C" w:rsidP="008660D2">
          <w:pPr>
            <w:pStyle w:val="Sidfot"/>
          </w:pPr>
          <w:hyperlink r:id="rId2" w:history="1">
            <w:r w:rsidRPr="00353E40">
              <w:rPr>
                <w:rStyle w:val="Hyperlnk"/>
              </w:rPr>
              <w:t>www.su.se/ike</w:t>
            </w:r>
          </w:hyperlink>
          <w:r>
            <w:t xml:space="preserve">  </w:t>
          </w:r>
        </w:p>
      </w:tc>
    </w:tr>
  </w:tbl>
  <w:p w14:paraId="7E4423B3" w14:textId="77777777" w:rsidR="008660D2" w:rsidRDefault="008660D2" w:rsidP="008660D2">
    <w:pPr>
      <w:pStyle w:val="Sidfot"/>
      <w:tabs>
        <w:tab w:val="left" w:pos="2835"/>
        <w:tab w:val="left" w:pos="5103"/>
      </w:tabs>
    </w:pPr>
  </w:p>
  <w:p w14:paraId="171A8357" w14:textId="77777777" w:rsidR="008660D2" w:rsidRPr="008660D2" w:rsidRDefault="008660D2" w:rsidP="008660D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13E0F3" w14:textId="77777777" w:rsidR="00385EEA" w:rsidRDefault="002717C4" w:rsidP="00CB129A">
    <w:pPr>
      <w:pStyle w:val="Sidfot"/>
      <w:tabs>
        <w:tab w:val="left" w:pos="2835"/>
        <w:tab w:val="left" w:pos="5103"/>
      </w:tabs>
      <w:spacing w:line="240" w:lineRule="auto"/>
    </w:pPr>
    <w:bookmarkStart w:id="6" w:name="bLogoLeftFooter"/>
    <w:r>
      <w:drawing>
        <wp:inline distT="0" distB="0" distL="0" distR="0" wp14:anchorId="0DC326F9" wp14:editId="12BAE8A4">
          <wp:extent cx="5291328" cy="432816"/>
          <wp:effectExtent l="0" t="0" r="5080" b="5715"/>
          <wp:docPr id="10" name="Bildobjekt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91328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rutnt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739"/>
      <w:gridCol w:w="2293"/>
      <w:gridCol w:w="3345"/>
    </w:tblGrid>
    <w:tr w:rsidR="004D622E" w:rsidRPr="00827196" w14:paraId="79513D9A" w14:textId="77777777" w:rsidTr="005A0945">
      <w:trPr>
        <w:jc w:val="center"/>
      </w:trPr>
      <w:tc>
        <w:tcPr>
          <w:tcW w:w="2739" w:type="dxa"/>
          <w:tcBorders>
            <w:top w:val="single" w:sz="6" w:space="0" w:color="002F5F"/>
          </w:tcBorders>
          <w:tcMar>
            <w:left w:w="28" w:type="dxa"/>
            <w:right w:w="28" w:type="dxa"/>
          </w:tcMar>
        </w:tcPr>
        <w:bookmarkEnd w:id="6"/>
        <w:p w14:paraId="6BA99D4C" w14:textId="77777777" w:rsidR="00385EEA" w:rsidRPr="00827196" w:rsidRDefault="002717C4" w:rsidP="00583D8B">
          <w:pPr>
            <w:pStyle w:val="Sidfot"/>
            <w:spacing w:before="60"/>
          </w:pPr>
          <w:r w:rsidRPr="00F2566B">
            <w:t>Institutionen för kultur och estetik</w:t>
          </w:r>
        </w:p>
      </w:tc>
      <w:tc>
        <w:tcPr>
          <w:tcW w:w="2293" w:type="dxa"/>
          <w:tcBorders>
            <w:top w:val="single" w:sz="6" w:space="0" w:color="002F5F"/>
          </w:tcBorders>
          <w:tcMar>
            <w:left w:w="119" w:type="dxa"/>
            <w:right w:w="28" w:type="dxa"/>
          </w:tcMar>
        </w:tcPr>
        <w:p w14:paraId="65045056" w14:textId="77777777" w:rsidR="00385EEA" w:rsidRPr="00827196" w:rsidRDefault="002717C4" w:rsidP="00583D8B">
          <w:pPr>
            <w:pStyle w:val="Sidfot"/>
            <w:spacing w:before="60"/>
          </w:pPr>
          <w:bookmarkStart w:id="7" w:name="bVisitingAddress"/>
          <w:r w:rsidRPr="00827196">
            <w:t>Besöksadress</w:t>
          </w:r>
          <w:bookmarkEnd w:id="7"/>
          <w:r w:rsidRPr="00827196">
            <w:t>:</w:t>
          </w:r>
        </w:p>
      </w:tc>
      <w:tc>
        <w:tcPr>
          <w:tcW w:w="3345" w:type="dxa"/>
          <w:tcBorders>
            <w:top w:val="single" w:sz="6" w:space="0" w:color="002F5F"/>
          </w:tcBorders>
          <w:tcMar>
            <w:left w:w="91" w:type="dxa"/>
            <w:right w:w="28" w:type="dxa"/>
          </w:tcMar>
        </w:tcPr>
        <w:p w14:paraId="718AEA73" w14:textId="77777777" w:rsidR="00385EEA" w:rsidRPr="00827196" w:rsidRDefault="002717C4" w:rsidP="00583D8B">
          <w:pPr>
            <w:pStyle w:val="Sidfot"/>
            <w:spacing w:before="60"/>
          </w:pPr>
          <w:bookmarkStart w:id="8" w:name="bTelefon"/>
          <w:r w:rsidRPr="00827196">
            <w:t>Telefon</w:t>
          </w:r>
          <w:bookmarkEnd w:id="8"/>
          <w:r w:rsidRPr="00827196">
            <w:t xml:space="preserve">: </w:t>
          </w:r>
          <w:bookmarkStart w:id="9" w:name="bTelefonNummer"/>
          <w:r>
            <w:t xml:space="preserve">(+46) </w:t>
          </w:r>
          <w:r w:rsidRPr="00F2566B">
            <w:t>8-16 20 00</w:t>
          </w:r>
          <w:bookmarkEnd w:id="9"/>
        </w:p>
      </w:tc>
    </w:tr>
    <w:tr w:rsidR="00F2566B" w:rsidRPr="00827196" w14:paraId="7432BB10" w14:textId="77777777" w:rsidTr="005A0945">
      <w:trPr>
        <w:gridAfter w:val="1"/>
        <w:wAfter w:w="3345" w:type="dxa"/>
        <w:jc w:val="center"/>
      </w:trPr>
      <w:tc>
        <w:tcPr>
          <w:tcW w:w="2739" w:type="dxa"/>
          <w:vMerge w:val="restart"/>
          <w:tcMar>
            <w:left w:w="28" w:type="dxa"/>
            <w:right w:w="28" w:type="dxa"/>
          </w:tcMar>
        </w:tcPr>
        <w:p w14:paraId="3CB538A7" w14:textId="77777777" w:rsidR="00385EEA" w:rsidRDefault="002717C4" w:rsidP="00827196">
          <w:pPr>
            <w:pStyle w:val="Sidfot"/>
          </w:pPr>
          <w:bookmarkStart w:id="10" w:name="bInstitution"/>
          <w:r>
            <w:t>Stockholms Universitet</w:t>
          </w:r>
        </w:p>
        <w:p w14:paraId="0F4B3450" w14:textId="77777777" w:rsidR="00385EEA" w:rsidRPr="00827196" w:rsidRDefault="002717C4" w:rsidP="00827196">
          <w:pPr>
            <w:pStyle w:val="Sidfot"/>
          </w:pPr>
          <w:r>
            <w:t>106 91  Stockholm</w:t>
          </w:r>
          <w:bookmarkEnd w:id="10"/>
        </w:p>
      </w:tc>
      <w:tc>
        <w:tcPr>
          <w:tcW w:w="2293" w:type="dxa"/>
          <w:tcMar>
            <w:left w:w="119" w:type="dxa"/>
            <w:right w:w="28" w:type="dxa"/>
          </w:tcMar>
        </w:tcPr>
        <w:p w14:paraId="5322AC24" w14:textId="77777777" w:rsidR="00385EEA" w:rsidRPr="00827196" w:rsidRDefault="002717C4" w:rsidP="00827196">
          <w:pPr>
            <w:pStyle w:val="Sidfot"/>
          </w:pPr>
          <w:bookmarkStart w:id="11" w:name="bGatuAdress"/>
          <w:bookmarkEnd w:id="11"/>
          <w:r w:rsidRPr="00F2566B">
            <w:t>Frescativägen 22-26</w:t>
          </w:r>
        </w:p>
      </w:tc>
    </w:tr>
    <w:tr w:rsidR="00F2566B" w:rsidRPr="00827196" w14:paraId="577C1A98" w14:textId="77777777" w:rsidTr="005A0945">
      <w:trPr>
        <w:gridAfter w:val="1"/>
        <w:wAfter w:w="3345" w:type="dxa"/>
        <w:jc w:val="center"/>
      </w:trPr>
      <w:tc>
        <w:tcPr>
          <w:tcW w:w="2739" w:type="dxa"/>
          <w:vMerge/>
        </w:tcPr>
        <w:p w14:paraId="593F5AC8" w14:textId="77777777" w:rsidR="00385EEA" w:rsidRPr="00827196" w:rsidRDefault="00385EEA" w:rsidP="00827196">
          <w:pPr>
            <w:pStyle w:val="Sidfot"/>
          </w:pPr>
        </w:p>
      </w:tc>
      <w:tc>
        <w:tcPr>
          <w:tcW w:w="2293" w:type="dxa"/>
          <w:tcMar>
            <w:left w:w="119" w:type="dxa"/>
            <w:right w:w="28" w:type="dxa"/>
          </w:tcMar>
        </w:tcPr>
        <w:p w14:paraId="6E8AA22A" w14:textId="77777777" w:rsidR="00385EEA" w:rsidRPr="00827196" w:rsidRDefault="002717C4" w:rsidP="00827196">
          <w:pPr>
            <w:pStyle w:val="Sidfot"/>
          </w:pPr>
          <w:bookmarkStart w:id="12" w:name="bWebbAdress"/>
          <w:r>
            <w:t>http://www.su.se/ike</w:t>
          </w:r>
          <w:bookmarkEnd w:id="12"/>
        </w:p>
      </w:tc>
    </w:tr>
  </w:tbl>
  <w:p w14:paraId="4F152471" w14:textId="77777777" w:rsidR="00385EEA" w:rsidRDefault="00385EEA" w:rsidP="005C496A">
    <w:pPr>
      <w:pStyle w:val="Sidfot"/>
      <w:tabs>
        <w:tab w:val="left" w:pos="2835"/>
        <w:tab w:val="left" w:pos="510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F23533" w14:textId="77777777" w:rsidR="00822013" w:rsidRDefault="00822013">
      <w:pPr>
        <w:spacing w:after="0" w:line="240" w:lineRule="auto"/>
      </w:pPr>
      <w:r>
        <w:separator/>
      </w:r>
    </w:p>
  </w:footnote>
  <w:footnote w:type="continuationSeparator" w:id="0">
    <w:p w14:paraId="6AEF31EE" w14:textId="77777777" w:rsidR="00822013" w:rsidRDefault="00822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19C0AD" w14:textId="77777777" w:rsidR="00385EEA" w:rsidRPr="00D61963" w:rsidRDefault="002717C4" w:rsidP="00D61963">
    <w:pPr>
      <w:pStyle w:val="Sidhuvud"/>
      <w:tabs>
        <w:tab w:val="right" w:pos="9356"/>
      </w:tabs>
      <w:spacing w:line="220" w:lineRule="exact"/>
      <w:rPr>
        <w:sz w:val="18"/>
        <w:szCs w:val="18"/>
      </w:rPr>
    </w:pPr>
    <w:r>
      <w:rPr>
        <w:lang w:eastAsia="sv-SE"/>
      </w:rPr>
      <w:drawing>
        <wp:anchor distT="0" distB="0" distL="114300" distR="114300" simplePos="0" relativeHeight="251659264" behindDoc="0" locked="0" layoutInCell="1" allowOverlap="1" wp14:anchorId="5BB48A02" wp14:editId="381F64D0">
          <wp:simplePos x="0" y="0"/>
          <wp:positionH relativeFrom="column">
            <wp:posOffset>2540</wp:posOffset>
          </wp:positionH>
          <wp:positionV relativeFrom="paragraph">
            <wp:posOffset>5080</wp:posOffset>
          </wp:positionV>
          <wp:extent cx="720725" cy="627380"/>
          <wp:effectExtent l="19050" t="0" r="3175" b="0"/>
          <wp:wrapSquare wrapText="bothSides"/>
          <wp:docPr id="5" name="Bild 3" descr="SU_logo_20mm_300dpi_SVE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_logo_20mm_300dpi_SVE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PAGE </w:instrText>
    </w:r>
    <w:r w:rsidRPr="00D61963">
      <w:rPr>
        <w:rStyle w:val="Sidnummer"/>
        <w:sz w:val="18"/>
        <w:szCs w:val="18"/>
      </w:rPr>
      <w:fldChar w:fldCharType="separate"/>
    </w:r>
    <w:r>
      <w:rPr>
        <w:rStyle w:val="Sidnummer"/>
        <w:sz w:val="18"/>
        <w:szCs w:val="18"/>
      </w:rPr>
      <w:t>2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(</w:t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NUMPAGES </w:instrText>
    </w:r>
    <w:r w:rsidRPr="00D61963">
      <w:rPr>
        <w:rStyle w:val="Sidnummer"/>
        <w:sz w:val="18"/>
        <w:szCs w:val="18"/>
      </w:rPr>
      <w:fldChar w:fldCharType="separate"/>
    </w:r>
    <w:r w:rsidR="00FD0403">
      <w:rPr>
        <w:rStyle w:val="Sidnummer"/>
        <w:sz w:val="18"/>
        <w:szCs w:val="18"/>
      </w:rPr>
      <w:t>2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rutnt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63"/>
      <w:gridCol w:w="4349"/>
      <w:gridCol w:w="2058"/>
      <w:gridCol w:w="2552"/>
      <w:gridCol w:w="624"/>
    </w:tblGrid>
    <w:tr w:rsidR="004D622E" w14:paraId="30BA7498" w14:textId="77777777" w:rsidTr="004D622E">
      <w:trPr>
        <w:trHeight w:hRule="exact" w:val="1701"/>
        <w:jc w:val="center"/>
      </w:trPr>
      <w:tc>
        <w:tcPr>
          <w:tcW w:w="964" w:type="dxa"/>
        </w:tcPr>
        <w:p w14:paraId="39727621" w14:textId="77777777" w:rsidR="00385EEA" w:rsidRPr="00E134E6" w:rsidRDefault="00385EEA" w:rsidP="00E554C8">
          <w:pPr>
            <w:pStyle w:val="Adress"/>
          </w:pPr>
        </w:p>
      </w:tc>
      <w:tc>
        <w:tcPr>
          <w:tcW w:w="4349" w:type="dxa"/>
        </w:tcPr>
        <w:p w14:paraId="772A9E23" w14:textId="77777777" w:rsidR="00385EEA" w:rsidRPr="00E134E6" w:rsidRDefault="002717C4" w:rsidP="00E554C8">
          <w:pPr>
            <w:pStyle w:val="Adress"/>
          </w:pPr>
          <w:bookmarkStart w:id="4" w:name="bLogoLeftHeader"/>
          <w:bookmarkEnd w:id="4"/>
          <w:r>
            <w:rPr>
              <w:lang w:eastAsia="sv-SE"/>
            </w:rPr>
            <w:drawing>
              <wp:inline distT="0" distB="0" distL="0" distR="0" wp14:anchorId="56600AE0" wp14:editId="3D8E0E30">
                <wp:extent cx="1152144" cy="1011936"/>
                <wp:effectExtent l="0" t="0" r="0" b="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1011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vAlign w:val="bottom"/>
        </w:tcPr>
        <w:p w14:paraId="39018FDD" w14:textId="77777777" w:rsidR="00385EEA" w:rsidRPr="00E134E6" w:rsidRDefault="00385EEA" w:rsidP="00827196">
          <w:pPr>
            <w:pStyle w:val="Sidhuvud"/>
          </w:pPr>
          <w:bookmarkStart w:id="5" w:name="bDoktyp"/>
          <w:bookmarkEnd w:id="5"/>
        </w:p>
        <w:p w14:paraId="0BF8E189" w14:textId="77777777" w:rsidR="00385EEA" w:rsidRPr="00E134E6" w:rsidRDefault="00385EEA" w:rsidP="00E554C8">
          <w:pPr>
            <w:pStyle w:val="SuDatum"/>
          </w:pPr>
        </w:p>
      </w:tc>
      <w:tc>
        <w:tcPr>
          <w:tcW w:w="2552" w:type="dxa"/>
          <w:tcMar>
            <w:left w:w="108" w:type="dxa"/>
            <w:right w:w="0" w:type="dxa"/>
          </w:tcMar>
          <w:vAlign w:val="bottom"/>
        </w:tcPr>
        <w:p w14:paraId="6B86D6FE" w14:textId="7651BA2C" w:rsidR="00385EEA" w:rsidRPr="00AE5927" w:rsidRDefault="009F0D48" w:rsidP="009C31EA">
          <w:pPr>
            <w:pStyle w:val="SuDatum"/>
          </w:pPr>
          <w:r>
            <w:t>Läsår 20</w:t>
          </w:r>
          <w:r w:rsidR="004C595F">
            <w:t>2</w:t>
          </w:r>
          <w:r w:rsidR="00BD512B">
            <w:t>6/2027</w:t>
          </w:r>
        </w:p>
      </w:tc>
      <w:tc>
        <w:tcPr>
          <w:tcW w:w="624" w:type="dxa"/>
          <w:tcMar>
            <w:left w:w="0" w:type="dxa"/>
            <w:right w:w="57" w:type="dxa"/>
          </w:tcMar>
        </w:tcPr>
        <w:p w14:paraId="2EF2B946" w14:textId="77777777" w:rsidR="00385EEA" w:rsidRPr="00EE6FE3" w:rsidRDefault="002717C4" w:rsidP="004D622E">
          <w:pPr>
            <w:jc w:val="right"/>
            <w:rPr>
              <w:sz w:val="18"/>
              <w:szCs w:val="18"/>
            </w:rPr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8876A5">
            <w:rPr>
              <w:rStyle w:val="Sidnummer"/>
              <w:noProof/>
              <w:sz w:val="18"/>
              <w:szCs w:val="18"/>
            </w:rPr>
            <w:t>1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>
            <w:rPr>
              <w:rStyle w:val="Sidnummer"/>
              <w:sz w:val="18"/>
              <w:szCs w:val="18"/>
            </w:rPr>
            <w:t xml:space="preserve"> </w:t>
          </w:r>
          <w:r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8876A5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7C17AD9A" w14:textId="77777777" w:rsidR="00385EEA" w:rsidRPr="00837FEC" w:rsidRDefault="00385EEA" w:rsidP="00812C48">
    <w:pPr>
      <w:pStyle w:val="Lit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738D48" w14:textId="77777777" w:rsidR="00385EEA" w:rsidRDefault="00385EE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rutnt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63"/>
      <w:gridCol w:w="4349"/>
      <w:gridCol w:w="2058"/>
      <w:gridCol w:w="2552"/>
      <w:gridCol w:w="624"/>
    </w:tblGrid>
    <w:tr w:rsidR="004D622E" w14:paraId="054ADC5C" w14:textId="77777777" w:rsidTr="004D622E">
      <w:trPr>
        <w:trHeight w:hRule="exact" w:val="1389"/>
        <w:jc w:val="center"/>
      </w:trPr>
      <w:tc>
        <w:tcPr>
          <w:tcW w:w="963" w:type="dxa"/>
          <w:vAlign w:val="bottom"/>
        </w:tcPr>
        <w:p w14:paraId="7E59F47E" w14:textId="77777777" w:rsidR="00385EEA" w:rsidRPr="00E134E6" w:rsidRDefault="00385EEA" w:rsidP="004D622E">
          <w:pPr>
            <w:pStyle w:val="Adress"/>
          </w:pPr>
        </w:p>
      </w:tc>
      <w:tc>
        <w:tcPr>
          <w:tcW w:w="4349" w:type="dxa"/>
          <w:vAlign w:val="bottom"/>
        </w:tcPr>
        <w:p w14:paraId="5C0589F2" w14:textId="77777777" w:rsidR="00385EEA" w:rsidRPr="00E134E6" w:rsidRDefault="002717C4" w:rsidP="004D622E">
          <w:pPr>
            <w:pStyle w:val="Adress"/>
          </w:pPr>
          <w:bookmarkStart w:id="16" w:name="bLogoLeftHeader2"/>
          <w:bookmarkEnd w:id="16"/>
          <w:r>
            <w:rPr>
              <w:lang w:eastAsia="sv-SE"/>
            </w:rPr>
            <w:drawing>
              <wp:inline distT="0" distB="0" distL="0" distR="0" wp14:anchorId="277B8850" wp14:editId="49292966">
                <wp:extent cx="719328" cy="630936"/>
                <wp:effectExtent l="0" t="0" r="5080" b="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328" cy="630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vAlign w:val="bottom"/>
        </w:tcPr>
        <w:p w14:paraId="5B89F2A3" w14:textId="77777777" w:rsidR="00385EEA" w:rsidRPr="00E134E6" w:rsidRDefault="00385EEA" w:rsidP="004D622E">
          <w:pPr>
            <w:pStyle w:val="SuDatum"/>
          </w:pPr>
        </w:p>
      </w:tc>
      <w:tc>
        <w:tcPr>
          <w:tcW w:w="2552" w:type="dxa"/>
          <w:tcMar>
            <w:left w:w="108" w:type="dxa"/>
            <w:right w:w="0" w:type="dxa"/>
          </w:tcMar>
          <w:vAlign w:val="bottom"/>
        </w:tcPr>
        <w:p w14:paraId="562E3C5E" w14:textId="77777777" w:rsidR="00385EEA" w:rsidRPr="00AE5927" w:rsidRDefault="00385EEA" w:rsidP="004D622E">
          <w:pPr>
            <w:pStyle w:val="SuDatum"/>
          </w:pPr>
        </w:p>
      </w:tc>
      <w:tc>
        <w:tcPr>
          <w:tcW w:w="624" w:type="dxa"/>
          <w:tcMar>
            <w:left w:w="0" w:type="dxa"/>
            <w:right w:w="57" w:type="dxa"/>
          </w:tcMar>
        </w:tcPr>
        <w:p w14:paraId="46CEC43B" w14:textId="77777777" w:rsidR="00385EEA" w:rsidRPr="00EE6FE3" w:rsidRDefault="002717C4" w:rsidP="004D622E">
          <w:pPr>
            <w:jc w:val="right"/>
            <w:rPr>
              <w:sz w:val="18"/>
              <w:szCs w:val="18"/>
            </w:rPr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8876A5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>
            <w:rPr>
              <w:rStyle w:val="Sidnummer"/>
              <w:sz w:val="18"/>
              <w:szCs w:val="18"/>
            </w:rPr>
            <w:t xml:space="preserve"> </w:t>
          </w:r>
          <w:r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8876A5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23F46F7E" w14:textId="77777777" w:rsidR="00385EEA" w:rsidRDefault="00385EEA" w:rsidP="004D62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2E78D4"/>
    <w:multiLevelType w:val="hybridMultilevel"/>
    <w:tmpl w:val="67488D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A4B92"/>
    <w:multiLevelType w:val="multilevel"/>
    <w:tmpl w:val="7E9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D5C42"/>
    <w:multiLevelType w:val="hybridMultilevel"/>
    <w:tmpl w:val="116CD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508C9"/>
    <w:multiLevelType w:val="multilevel"/>
    <w:tmpl w:val="7E9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5E5964"/>
    <w:multiLevelType w:val="hybridMultilevel"/>
    <w:tmpl w:val="134EF44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632400"/>
    <w:multiLevelType w:val="hybridMultilevel"/>
    <w:tmpl w:val="89A6125C"/>
    <w:lvl w:ilvl="0" w:tplc="041D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 w15:restartNumberingAfterBreak="0">
    <w:nsid w:val="56E269A1"/>
    <w:multiLevelType w:val="hybridMultilevel"/>
    <w:tmpl w:val="24C87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49582">
    <w:abstractNumId w:val="2"/>
  </w:num>
  <w:num w:numId="2" w16cid:durableId="477065973">
    <w:abstractNumId w:val="3"/>
  </w:num>
  <w:num w:numId="3" w16cid:durableId="1254054031">
    <w:abstractNumId w:val="6"/>
  </w:num>
  <w:num w:numId="4" w16cid:durableId="2032147313">
    <w:abstractNumId w:val="1"/>
  </w:num>
  <w:num w:numId="5" w16cid:durableId="120879967">
    <w:abstractNumId w:val="5"/>
  </w:num>
  <w:num w:numId="6" w16cid:durableId="85423128">
    <w:abstractNumId w:val="0"/>
  </w:num>
  <w:num w:numId="7" w16cid:durableId="163370926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91"/>
    <w:rsid w:val="000053EC"/>
    <w:rsid w:val="000445C1"/>
    <w:rsid w:val="0004672E"/>
    <w:rsid w:val="0009129F"/>
    <w:rsid w:val="00094661"/>
    <w:rsid w:val="000B41D3"/>
    <w:rsid w:val="000B7B17"/>
    <w:rsid w:val="0010084B"/>
    <w:rsid w:val="00101D05"/>
    <w:rsid w:val="0014560C"/>
    <w:rsid w:val="001A3E49"/>
    <w:rsid w:val="001B7999"/>
    <w:rsid w:val="001D30CD"/>
    <w:rsid w:val="001E18C2"/>
    <w:rsid w:val="001F05B5"/>
    <w:rsid w:val="001F586D"/>
    <w:rsid w:val="001F6E40"/>
    <w:rsid w:val="0020771E"/>
    <w:rsid w:val="00215AF3"/>
    <w:rsid w:val="002276F1"/>
    <w:rsid w:val="002356F5"/>
    <w:rsid w:val="0025170C"/>
    <w:rsid w:val="002643CD"/>
    <w:rsid w:val="002717C4"/>
    <w:rsid w:val="002B6EF0"/>
    <w:rsid w:val="002C4450"/>
    <w:rsid w:val="00315E2F"/>
    <w:rsid w:val="003357F9"/>
    <w:rsid w:val="0034020C"/>
    <w:rsid w:val="00344AEE"/>
    <w:rsid w:val="00363E50"/>
    <w:rsid w:val="00381D3B"/>
    <w:rsid w:val="00385EEA"/>
    <w:rsid w:val="003914D8"/>
    <w:rsid w:val="003951EC"/>
    <w:rsid w:val="003A25A4"/>
    <w:rsid w:val="003D2091"/>
    <w:rsid w:val="003D6ED4"/>
    <w:rsid w:val="003E0170"/>
    <w:rsid w:val="0040608D"/>
    <w:rsid w:val="00421781"/>
    <w:rsid w:val="0042213D"/>
    <w:rsid w:val="00424186"/>
    <w:rsid w:val="00435743"/>
    <w:rsid w:val="0044261C"/>
    <w:rsid w:val="00471E69"/>
    <w:rsid w:val="00474629"/>
    <w:rsid w:val="00494D53"/>
    <w:rsid w:val="004B4ED0"/>
    <w:rsid w:val="004B5B16"/>
    <w:rsid w:val="004C595F"/>
    <w:rsid w:val="004C6457"/>
    <w:rsid w:val="004C6D79"/>
    <w:rsid w:val="004E1B23"/>
    <w:rsid w:val="004F29F5"/>
    <w:rsid w:val="004F657D"/>
    <w:rsid w:val="00510234"/>
    <w:rsid w:val="005113C8"/>
    <w:rsid w:val="00527625"/>
    <w:rsid w:val="00530DF3"/>
    <w:rsid w:val="005433E6"/>
    <w:rsid w:val="00556F0A"/>
    <w:rsid w:val="00561FF3"/>
    <w:rsid w:val="005706C4"/>
    <w:rsid w:val="00570A6B"/>
    <w:rsid w:val="00570E80"/>
    <w:rsid w:val="005D4E9B"/>
    <w:rsid w:val="005F19EF"/>
    <w:rsid w:val="005F7DAC"/>
    <w:rsid w:val="006257B9"/>
    <w:rsid w:val="00631F5C"/>
    <w:rsid w:val="0064238C"/>
    <w:rsid w:val="006669E0"/>
    <w:rsid w:val="00697ACF"/>
    <w:rsid w:val="006E7DD1"/>
    <w:rsid w:val="006F5852"/>
    <w:rsid w:val="00714C1E"/>
    <w:rsid w:val="007159A2"/>
    <w:rsid w:val="00717CB9"/>
    <w:rsid w:val="00723EC6"/>
    <w:rsid w:val="0073615F"/>
    <w:rsid w:val="0074034F"/>
    <w:rsid w:val="00747544"/>
    <w:rsid w:val="00792291"/>
    <w:rsid w:val="007A6689"/>
    <w:rsid w:val="007B01A5"/>
    <w:rsid w:val="007D7346"/>
    <w:rsid w:val="007E23FF"/>
    <w:rsid w:val="007F4BD5"/>
    <w:rsid w:val="00817511"/>
    <w:rsid w:val="00822013"/>
    <w:rsid w:val="00852B27"/>
    <w:rsid w:val="008660D2"/>
    <w:rsid w:val="008876A5"/>
    <w:rsid w:val="008A1E6C"/>
    <w:rsid w:val="008A30BD"/>
    <w:rsid w:val="008E6CF8"/>
    <w:rsid w:val="008F1274"/>
    <w:rsid w:val="00947F9A"/>
    <w:rsid w:val="009525D5"/>
    <w:rsid w:val="00980BB1"/>
    <w:rsid w:val="009872B1"/>
    <w:rsid w:val="00990874"/>
    <w:rsid w:val="009931E7"/>
    <w:rsid w:val="009937EF"/>
    <w:rsid w:val="00997952"/>
    <w:rsid w:val="009B35EB"/>
    <w:rsid w:val="009C31EA"/>
    <w:rsid w:val="009F0D48"/>
    <w:rsid w:val="009F42B1"/>
    <w:rsid w:val="00A0721A"/>
    <w:rsid w:val="00A11000"/>
    <w:rsid w:val="00A11C0F"/>
    <w:rsid w:val="00A21D63"/>
    <w:rsid w:val="00A2234B"/>
    <w:rsid w:val="00A36AE8"/>
    <w:rsid w:val="00A417E1"/>
    <w:rsid w:val="00A47834"/>
    <w:rsid w:val="00A647C3"/>
    <w:rsid w:val="00A7288F"/>
    <w:rsid w:val="00A76D8A"/>
    <w:rsid w:val="00AA137B"/>
    <w:rsid w:val="00AD3F81"/>
    <w:rsid w:val="00AE78DD"/>
    <w:rsid w:val="00B02E33"/>
    <w:rsid w:val="00B1694A"/>
    <w:rsid w:val="00B40B7A"/>
    <w:rsid w:val="00B422E2"/>
    <w:rsid w:val="00B661DF"/>
    <w:rsid w:val="00BA4E05"/>
    <w:rsid w:val="00BB34E5"/>
    <w:rsid w:val="00BC1E95"/>
    <w:rsid w:val="00BD512B"/>
    <w:rsid w:val="00BF0B5E"/>
    <w:rsid w:val="00BF307D"/>
    <w:rsid w:val="00C07AAF"/>
    <w:rsid w:val="00C16BA5"/>
    <w:rsid w:val="00C30C64"/>
    <w:rsid w:val="00C31DBD"/>
    <w:rsid w:val="00C46486"/>
    <w:rsid w:val="00C50A8F"/>
    <w:rsid w:val="00C544AD"/>
    <w:rsid w:val="00C675DA"/>
    <w:rsid w:val="00CA03A1"/>
    <w:rsid w:val="00CA70D4"/>
    <w:rsid w:val="00CB70B4"/>
    <w:rsid w:val="00CE56C0"/>
    <w:rsid w:val="00CF3E72"/>
    <w:rsid w:val="00D1032C"/>
    <w:rsid w:val="00D128CC"/>
    <w:rsid w:val="00D1718C"/>
    <w:rsid w:val="00D311B6"/>
    <w:rsid w:val="00D37975"/>
    <w:rsid w:val="00D37B6C"/>
    <w:rsid w:val="00D95374"/>
    <w:rsid w:val="00D964C5"/>
    <w:rsid w:val="00D96A01"/>
    <w:rsid w:val="00DA508C"/>
    <w:rsid w:val="00DC346A"/>
    <w:rsid w:val="00DC3EC4"/>
    <w:rsid w:val="00DD485A"/>
    <w:rsid w:val="00DE237E"/>
    <w:rsid w:val="00DF098F"/>
    <w:rsid w:val="00E0018E"/>
    <w:rsid w:val="00E20156"/>
    <w:rsid w:val="00E20923"/>
    <w:rsid w:val="00E23CB2"/>
    <w:rsid w:val="00E25932"/>
    <w:rsid w:val="00E27DC6"/>
    <w:rsid w:val="00E5714F"/>
    <w:rsid w:val="00E75A3A"/>
    <w:rsid w:val="00E76CDF"/>
    <w:rsid w:val="00E81004"/>
    <w:rsid w:val="00E90146"/>
    <w:rsid w:val="00E96461"/>
    <w:rsid w:val="00EC355E"/>
    <w:rsid w:val="00ED0299"/>
    <w:rsid w:val="00EF32D2"/>
    <w:rsid w:val="00F11B88"/>
    <w:rsid w:val="00F1295E"/>
    <w:rsid w:val="00F41BCB"/>
    <w:rsid w:val="00F71983"/>
    <w:rsid w:val="00FB5EA2"/>
    <w:rsid w:val="00FB6187"/>
    <w:rsid w:val="00FB7AA9"/>
    <w:rsid w:val="00FD0403"/>
    <w:rsid w:val="00FD3355"/>
    <w:rsid w:val="00FE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FC4A1"/>
  <w15:docId w15:val="{6F17202E-7E6B-4ABE-8C98-63DE6DEA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3D2091"/>
    <w:pPr>
      <w:spacing w:after="260" w:line="260" w:lineRule="exact"/>
    </w:pPr>
    <w:rPr>
      <w:rFonts w:ascii="Times New Roman" w:hAnsi="Times New Roman" w:cs="Times New Roman"/>
      <w:szCs w:val="24"/>
      <w:lang w:eastAsia="sv-SE"/>
    </w:rPr>
  </w:style>
  <w:style w:type="paragraph" w:styleId="Rubrik1">
    <w:name w:val="heading 1"/>
    <w:next w:val="Normaltext"/>
    <w:link w:val="Rubrik1Char"/>
    <w:qFormat/>
    <w:rsid w:val="003D2091"/>
    <w:pPr>
      <w:keepNext/>
      <w:keepLines/>
      <w:spacing w:after="260" w:line="340" w:lineRule="atLeast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zh-CN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951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D2091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zh-CN"/>
    </w:rPr>
  </w:style>
  <w:style w:type="paragraph" w:styleId="Sidhuvud">
    <w:name w:val="header"/>
    <w:basedOn w:val="Normaltext"/>
    <w:link w:val="SidhuvudChar"/>
    <w:rsid w:val="003D2091"/>
    <w:pPr>
      <w:spacing w:after="0"/>
    </w:pPr>
    <w:rPr>
      <w:noProof/>
    </w:rPr>
  </w:style>
  <w:style w:type="character" w:customStyle="1" w:styleId="SidhuvudChar">
    <w:name w:val="Sidhuvud Char"/>
    <w:basedOn w:val="Standardstycketeckensnitt"/>
    <w:link w:val="Sidhuvud"/>
    <w:rsid w:val="003D2091"/>
    <w:rPr>
      <w:rFonts w:ascii="Times New Roman" w:hAnsi="Times New Roman" w:cs="Times New Roman"/>
      <w:noProof/>
      <w:szCs w:val="24"/>
      <w:lang w:eastAsia="zh-CN"/>
    </w:rPr>
  </w:style>
  <w:style w:type="paragraph" w:styleId="Sidfot">
    <w:name w:val="footer"/>
    <w:link w:val="SidfotChar"/>
    <w:uiPriority w:val="99"/>
    <w:rsid w:val="003D2091"/>
    <w:pPr>
      <w:spacing w:after="0" w:line="200" w:lineRule="exact"/>
    </w:pPr>
    <w:rPr>
      <w:rFonts w:ascii="Times New Roman" w:hAnsi="Times New Roman" w:cs="Times New Roman"/>
      <w:noProof/>
      <w:sz w:val="16"/>
      <w:szCs w:val="24"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3D2091"/>
    <w:rPr>
      <w:rFonts w:ascii="Times New Roman" w:hAnsi="Times New Roman" w:cs="Times New Roman"/>
      <w:noProof/>
      <w:sz w:val="16"/>
      <w:szCs w:val="24"/>
      <w:lang w:eastAsia="sv-SE"/>
    </w:rPr>
  </w:style>
  <w:style w:type="character" w:styleId="Sidnummer">
    <w:name w:val="page number"/>
    <w:basedOn w:val="Standardstycketeckensnitt"/>
    <w:rsid w:val="003D2091"/>
  </w:style>
  <w:style w:type="table" w:styleId="Tabellrutnt">
    <w:name w:val="Table Grid"/>
    <w:basedOn w:val="Normaltabell"/>
    <w:uiPriority w:val="39"/>
    <w:rsid w:val="003D2091"/>
    <w:pPr>
      <w:spacing w:after="260" w:line="260" w:lineRule="exact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qFormat/>
    <w:rsid w:val="003D2091"/>
    <w:pPr>
      <w:spacing w:after="260" w:line="260" w:lineRule="atLeast"/>
    </w:pPr>
    <w:rPr>
      <w:rFonts w:ascii="Times New Roman" w:hAnsi="Times New Roman" w:cs="Times New Roman"/>
      <w:szCs w:val="24"/>
      <w:lang w:eastAsia="zh-CN"/>
    </w:rPr>
  </w:style>
  <w:style w:type="paragraph" w:customStyle="1" w:styleId="Adress">
    <w:name w:val="Adress"/>
    <w:basedOn w:val="Normaltext"/>
    <w:rsid w:val="003D2091"/>
    <w:pPr>
      <w:spacing w:after="0" w:line="240" w:lineRule="auto"/>
    </w:pPr>
    <w:rPr>
      <w:noProof/>
    </w:rPr>
  </w:style>
  <w:style w:type="paragraph" w:customStyle="1" w:styleId="Liten">
    <w:name w:val="Liten"/>
    <w:basedOn w:val="Normaltext"/>
    <w:rsid w:val="003D2091"/>
    <w:pPr>
      <w:spacing w:after="0" w:line="240" w:lineRule="auto"/>
    </w:pPr>
    <w:rPr>
      <w:sz w:val="2"/>
    </w:rPr>
  </w:style>
  <w:style w:type="paragraph" w:customStyle="1" w:styleId="SuDatum">
    <w:name w:val="SuDatum"/>
    <w:basedOn w:val="Sidhuvud"/>
    <w:rsid w:val="003D2091"/>
    <w:pPr>
      <w:spacing w:after="120" w:line="240" w:lineRule="auto"/>
    </w:pPr>
  </w:style>
  <w:style w:type="character" w:styleId="Hyperlnk">
    <w:name w:val="Hyperlink"/>
    <w:basedOn w:val="Standardstycketeckensnitt"/>
    <w:unhideWhenUsed/>
    <w:rsid w:val="003D209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2091"/>
    <w:rPr>
      <w:rFonts w:ascii="Tahoma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3D2091"/>
    <w:pPr>
      <w:ind w:left="720"/>
      <w:contextualSpacing/>
    </w:pPr>
    <w:rPr>
      <w:rFonts w:eastAsia="Times New Roman"/>
    </w:rPr>
  </w:style>
  <w:style w:type="character" w:styleId="Olstomnmnande">
    <w:name w:val="Unresolved Mention"/>
    <w:basedOn w:val="Standardstycketeckensnitt"/>
    <w:uiPriority w:val="99"/>
    <w:rsid w:val="0025170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25170C"/>
    <w:rPr>
      <w:color w:val="800080" w:themeColor="followed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3951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4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.se/ike" TargetMode="External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C90A6-C87F-574D-80B8-E60A6E1D8D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ebe786c-d036-4bdd-8e09-92a1c04a3b67}" enabled="1" method="Privileged" siteId="{1e586649-7317-42fb-8949-66923d34ba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Maarit Hämäläinen</cp:lastModifiedBy>
  <cp:revision>4</cp:revision>
  <cp:lastPrinted>2019-02-07T13:04:00Z</cp:lastPrinted>
  <dcterms:created xsi:type="dcterms:W3CDTF">2024-08-01T10:50:00Z</dcterms:created>
  <dcterms:modified xsi:type="dcterms:W3CDTF">2026-08-03T11:03:00Z</dcterms:modified>
</cp:coreProperties>
</file>